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0B3F1B2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944A1C" w:rsidRPr="00C06884" w14:paraId="702B53FD" w14:textId="77777777" w:rsidTr="0B3F1B2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944A1C" w:rsidRPr="00C06884" w:rsidRDefault="00944A1C" w:rsidP="00944A1C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7443B2F9" w:rsidR="00944A1C" w:rsidRPr="00821557" w:rsidRDefault="00944A1C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 w:rsidRPr="00821557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E6E0" w14:textId="113C9AA2" w:rsidR="00944A1C" w:rsidRPr="00821557" w:rsidRDefault="00944A1C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Biologia na czasie </w:t>
            </w:r>
            <w:r w:rsidR="00583EB3" w:rsidRPr="00821557">
              <w:rPr>
                <w:rFonts w:ascii="Arial" w:hAnsi="Arial" w:cs="Arial"/>
                <w:sz w:val="20"/>
                <w:szCs w:val="20"/>
              </w:rPr>
              <w:t>1</w:t>
            </w:r>
            <w:r w:rsidRPr="00821557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14:paraId="6306850E" w14:textId="77777777" w:rsidR="00944A1C" w:rsidRPr="00821557" w:rsidRDefault="00944A1C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5B1798AB" w:rsidR="00B14045" w:rsidRPr="00821557" w:rsidRDefault="00B14045" w:rsidP="00944A1C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76C1CD4C" w:rsidR="00944A1C" w:rsidRPr="00821557" w:rsidRDefault="00944A1C" w:rsidP="00944A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33BA2" w:rsidRPr="00C06884" w14:paraId="29C26FB7" w14:textId="77777777" w:rsidTr="0B3F1B2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C1626" w14:textId="77777777" w:rsidR="00D407B4" w:rsidRPr="00821557" w:rsidRDefault="00D407B4" w:rsidP="00D407B4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M. Litwin, </w:t>
            </w:r>
          </w:p>
          <w:p w14:paraId="03361E4A" w14:textId="554A9F39" w:rsidR="00E33BA2" w:rsidRPr="00821557" w:rsidRDefault="00D407B4" w:rsidP="00D407B4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S. Styka-Wlazło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C005C" w14:textId="77777777" w:rsidR="00E33BA2" w:rsidRPr="00821557" w:rsidRDefault="00D407B4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14:paraId="4E34A44B" w14:textId="61634966" w:rsidR="00D407B4" w:rsidRPr="00821557" w:rsidRDefault="00D407B4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A839419" w:rsidR="00E33BA2" w:rsidRPr="00821557" w:rsidRDefault="00D407B4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108DE" w:rsidRPr="00C06884" w14:paraId="0E75849D" w14:textId="77777777" w:rsidTr="0B3F1B24">
        <w:trPr>
          <w:trHeight w:hRule="exact" w:val="6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4950D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6D7D6" w14:textId="59795AE0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Style w:val="m-3487185956975806924size"/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Jarosław Słoma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E47E" w14:textId="6078CB84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Style w:val="m-3487185956975806924size"/>
                <w:rFonts w:ascii="Arial" w:hAnsi="Arial" w:cs="Arial"/>
                <w:color w:val="2B2B2B"/>
                <w:sz w:val="20"/>
                <w:szCs w:val="20"/>
                <w:shd w:val="clear" w:color="auto" w:fill="FFFFFF"/>
              </w:rPr>
              <w:t xml:space="preserve">Żyję i działam bezpiecznie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46EA6" w14:textId="327F1C71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108DE" w:rsidRPr="00C06884" w14:paraId="7BBE3A8F" w14:textId="77777777" w:rsidTr="0B3F1B24">
        <w:trPr>
          <w:trHeight w:hRule="exact" w:val="885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69B45" w14:textId="77777777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821557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213D872" w14:textId="270F8886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7D374" w14:textId="77777777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Fizyka </w:t>
            </w:r>
          </w:p>
          <w:p w14:paraId="7E638E83" w14:textId="7CE80272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4646ACF9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4108DE" w:rsidRPr="00C06884" w14:paraId="1C5FD9F7" w14:textId="77777777" w:rsidTr="0B3F1B24">
        <w:trPr>
          <w:trHeight w:hRule="exact" w:val="85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1C4E8B90" w14:textId="77777777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821557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Roman Malarz, </w:t>
            </w:r>
          </w:p>
          <w:p w14:paraId="49A82278" w14:textId="0C4CC18C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Marek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54CF21" w14:textId="77777777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Oblicza geografii 1</w:t>
            </w:r>
          </w:p>
          <w:p w14:paraId="523F2CBC" w14:textId="789AFF6C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2C08749B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4108DE" w:rsidRPr="00C06884" w14:paraId="090E0149" w14:textId="77777777" w:rsidTr="00BF753A">
        <w:trPr>
          <w:trHeight w:hRule="exact" w:val="69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58763659" w:rsidR="004108DE" w:rsidRPr="00821557" w:rsidRDefault="00BF753A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BF753A">
              <w:rPr>
                <w:rFonts w:ascii="Arial" w:hAnsi="Arial" w:cs="Arial"/>
                <w:sz w:val="20"/>
                <w:szCs w:val="20"/>
              </w:rPr>
              <w:t>Radosław Lolo, Krzysztof Wiśniewski, Michał Faszcza</w:t>
            </w:r>
            <w:bookmarkStart w:id="0" w:name="_GoBack"/>
            <w:bookmarkEnd w:id="0"/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0FEB429E" w:rsidR="004108DE" w:rsidRPr="00821557" w:rsidRDefault="7807A2A8" w:rsidP="00BF753A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 w:rsidR="00BF753A">
              <w:rPr>
                <w:rFonts w:ascii="Arial" w:hAnsi="Arial" w:cs="Arial"/>
                <w:sz w:val="20"/>
                <w:szCs w:val="20"/>
              </w:rPr>
              <w:t>1</w:t>
            </w:r>
            <w:r w:rsidRPr="00821557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532FA757" w:rsidR="004108DE" w:rsidRPr="00821557" w:rsidRDefault="7807A2A8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4108DE" w:rsidRPr="00C06884" w14:paraId="1BE54612" w14:textId="77777777" w:rsidTr="0B3F1B24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5B6E172E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3A6EAE95" w:rsidR="004108DE" w:rsidRPr="00821557" w:rsidRDefault="003156D1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1826B0D2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4108DE" w:rsidRPr="00C06884" w14:paraId="3E0B0EAC" w14:textId="77777777" w:rsidTr="0B3F1B24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6DE0E" w14:textId="1F5A2B21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David Spencer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9195" w14:textId="6135455D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Checkpoint A2+/B1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53B2D959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4108DE" w:rsidRPr="00C06884" w14:paraId="7232A962" w14:textId="77777777" w:rsidTr="0B3F1B24">
        <w:trPr>
          <w:trHeight w:hRule="exact" w:val="430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77777777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0F492000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21557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AF841" w14:textId="77777777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8DE" w:rsidRPr="00C06884" w14:paraId="7967497C" w14:textId="77777777" w:rsidTr="0B3F1B2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B8753" w14:textId="75410876" w:rsidR="004108DE" w:rsidRPr="00821557" w:rsidRDefault="1C6D4AAA" w:rsidP="1C6D4AAA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Krzysztof </w:t>
            </w:r>
            <w:proofErr w:type="spellStart"/>
            <w:r w:rsidRPr="00821557">
              <w:rPr>
                <w:rFonts w:ascii="Arial" w:hAnsi="Arial" w:cs="Arial"/>
                <w:sz w:val="20"/>
                <w:szCs w:val="20"/>
              </w:rPr>
              <w:t>Mrowcewicz</w:t>
            </w:r>
            <w:proofErr w:type="spellEnd"/>
          </w:p>
          <w:p w14:paraId="34253E2C" w14:textId="34514861" w:rsidR="004108DE" w:rsidRPr="00821557" w:rsidRDefault="004108DE" w:rsidP="1C6D4A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4511" w14:textId="32DE6098" w:rsidR="004108DE" w:rsidRPr="00821557" w:rsidRDefault="1C6D4AAA" w:rsidP="1C6D4AAA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Przeszłość i dziś cz.1 i 2 </w:t>
            </w:r>
          </w:p>
          <w:p w14:paraId="0511D652" w14:textId="28266CBF" w:rsidR="004108DE" w:rsidRPr="00821557" w:rsidRDefault="004108DE" w:rsidP="1C6D4A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58D1D" w14:textId="65C2BC10" w:rsidR="004108DE" w:rsidRPr="00821557" w:rsidRDefault="1C6D4AAA" w:rsidP="1C6D4A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STENTOR i WSiP</w:t>
            </w:r>
          </w:p>
          <w:p w14:paraId="1857BFD7" w14:textId="745925E6" w:rsidR="004108DE" w:rsidRPr="00821557" w:rsidRDefault="004108DE" w:rsidP="1C6D4A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8DE" w:rsidRPr="00C06884" w14:paraId="2969FBB7" w14:textId="77777777" w:rsidTr="0B3F1B2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2A2CD04F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9E77" w14:textId="12AB9F3F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Zakup we wrześniu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5335F4FA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8DE" w:rsidRPr="00C06884" w14:paraId="0B73AE8F" w14:textId="77777777" w:rsidTr="00D96A7B">
        <w:trPr>
          <w:trHeight w:hRule="exact" w:val="9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0CB74" w14:textId="3A5BE111" w:rsidR="004108DE" w:rsidRPr="00BF753A" w:rsidRDefault="0B3F1B24" w:rsidP="0B3F1B24">
            <w:pPr>
              <w:rPr>
                <w:rFonts w:ascii="Arial" w:eastAsia="Open Sans" w:hAnsi="Arial" w:cs="Arial"/>
                <w:color w:val="000000"/>
                <w:sz w:val="20"/>
                <w:szCs w:val="20"/>
                <w:lang w:val="en-US"/>
              </w:rPr>
            </w:pPr>
            <w:r w:rsidRPr="00BF753A">
              <w:rPr>
                <w:rFonts w:ascii="Arial" w:eastAsia="Open Sans" w:hAnsi="Arial" w:cs="Arial"/>
                <w:color w:val="000000"/>
                <w:sz w:val="20"/>
                <w:szCs w:val="20"/>
                <w:lang w:val="en-US"/>
              </w:rPr>
              <w:t xml:space="preserve">red. </w:t>
            </w:r>
            <w:proofErr w:type="spellStart"/>
            <w:r w:rsidRPr="00BF753A">
              <w:rPr>
                <w:rFonts w:ascii="Arial" w:eastAsia="Open Sans" w:hAnsi="Arial" w:cs="Arial"/>
                <w:color w:val="000000"/>
                <w:sz w:val="20"/>
                <w:szCs w:val="20"/>
                <w:lang w:val="en-US"/>
              </w:rPr>
              <w:t>ks</w:t>
            </w:r>
            <w:proofErr w:type="spellEnd"/>
            <w:r w:rsidRPr="00BF753A">
              <w:rPr>
                <w:rFonts w:ascii="Arial" w:eastAsia="Open Sans" w:hAnsi="Arial" w:cs="Arial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F753A">
              <w:rPr>
                <w:rFonts w:ascii="Arial" w:eastAsia="Open Sans" w:hAnsi="Arial" w:cs="Arial"/>
                <w:color w:val="000000"/>
                <w:sz w:val="20"/>
                <w:szCs w:val="20"/>
                <w:lang w:val="en-US"/>
              </w:rPr>
              <w:t>dr</w:t>
            </w:r>
            <w:proofErr w:type="spellEnd"/>
            <w:r w:rsidRPr="00BF753A">
              <w:rPr>
                <w:rFonts w:ascii="Arial" w:eastAsia="Open Sans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753A">
              <w:rPr>
                <w:rFonts w:ascii="Arial" w:eastAsia="Open Sans" w:hAnsi="Arial" w:cs="Arial"/>
                <w:color w:val="000000"/>
                <w:sz w:val="20"/>
                <w:szCs w:val="20"/>
                <w:lang w:val="en-US"/>
              </w:rPr>
              <w:t>Marcin</w:t>
            </w:r>
            <w:proofErr w:type="spellEnd"/>
            <w:r w:rsidRPr="00BF753A">
              <w:rPr>
                <w:rFonts w:ascii="Arial" w:eastAsia="Open Sans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F753A">
              <w:rPr>
                <w:rFonts w:ascii="Arial" w:eastAsia="Open Sans" w:hAnsi="Arial" w:cs="Arial"/>
                <w:color w:val="000000"/>
                <w:sz w:val="20"/>
                <w:szCs w:val="20"/>
                <w:lang w:val="en-US"/>
              </w:rPr>
              <w:t>Wojtasik</w:t>
            </w:r>
            <w:proofErr w:type="spellEnd"/>
            <w:r w:rsidRPr="00BF753A">
              <w:rPr>
                <w:rFonts w:ascii="Arial" w:eastAsia="Open Sans" w:hAnsi="Arial" w:cs="Arial"/>
                <w:color w:val="000000"/>
                <w:sz w:val="20"/>
                <w:szCs w:val="20"/>
                <w:lang w:val="en-US"/>
              </w:rPr>
              <w:t xml:space="preserve">; </w:t>
            </w:r>
          </w:p>
          <w:p w14:paraId="332F3D5F" w14:textId="45547BEA" w:rsidR="004108DE" w:rsidRPr="00821557" w:rsidRDefault="0B3F1B24" w:rsidP="0B3F1B24">
            <w:pPr>
              <w:rPr>
                <w:rFonts w:ascii="Arial" w:eastAsia="Open Sans" w:hAnsi="Arial" w:cs="Arial"/>
                <w:color w:val="000000"/>
                <w:sz w:val="20"/>
                <w:szCs w:val="20"/>
              </w:rPr>
            </w:pPr>
            <w:r w:rsidRPr="00821557">
              <w:rPr>
                <w:rFonts w:ascii="Arial" w:eastAsia="Open Sans" w:hAnsi="Arial" w:cs="Arial"/>
                <w:color w:val="000000"/>
                <w:sz w:val="20"/>
                <w:szCs w:val="20"/>
              </w:rPr>
              <w:t>ks. dr Radosław Mazur</w:t>
            </w:r>
          </w:p>
          <w:p w14:paraId="3F2D8C1E" w14:textId="3D47839D" w:rsidR="004108DE" w:rsidRPr="00821557" w:rsidRDefault="004108DE" w:rsidP="0B3F1B24">
            <w:pPr>
              <w:rPr>
                <w:rFonts w:ascii="Arial" w:eastAsia="Open Sans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BFF1" w14:textId="73FBD8D1" w:rsidR="004108DE" w:rsidRPr="00821557" w:rsidRDefault="0B3F1B24" w:rsidP="005272A2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1557">
              <w:rPr>
                <w:rFonts w:ascii="Arial" w:eastAsia="Open Sans" w:hAnsi="Arial" w:cs="Arial"/>
                <w:color w:val="000000"/>
                <w:sz w:val="20"/>
                <w:szCs w:val="20"/>
              </w:rPr>
              <w:t>Szukam Wolności</w:t>
            </w:r>
          </w:p>
          <w:p w14:paraId="51653BDB" w14:textId="73A87D66" w:rsidR="004108DE" w:rsidRPr="00821557" w:rsidRDefault="004108DE" w:rsidP="005272A2">
            <w:pPr>
              <w:pStyle w:val="NormalnyWeb"/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2A33385D" w:rsidR="004108DE" w:rsidRPr="00821557" w:rsidRDefault="0B3F1B24" w:rsidP="0B3F1B24">
            <w:pPr>
              <w:spacing w:line="259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1557">
              <w:rPr>
                <w:rFonts w:ascii="Arial" w:hAnsi="Arial" w:cs="Arial"/>
                <w:color w:val="000000"/>
                <w:sz w:val="20"/>
                <w:szCs w:val="20"/>
              </w:rPr>
              <w:t>Św. Wojciech, POZNAŃ</w:t>
            </w:r>
          </w:p>
        </w:tc>
      </w:tr>
      <w:tr w:rsidR="004108DE" w:rsidRPr="00C06884" w14:paraId="2C5E9D9D" w14:textId="77777777" w:rsidTr="0B3F1B24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03772E3A" w:rsidR="004108DE" w:rsidRPr="00C06884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3D72007D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A. Przybyszewska -Pietrasiak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598980B8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0B1BED5C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>Operon</w:t>
            </w:r>
          </w:p>
        </w:tc>
      </w:tr>
      <w:tr w:rsidR="004108DE" w:rsidRPr="00C06884" w14:paraId="09A93796" w14:textId="77777777" w:rsidTr="0B3F1B24">
        <w:trPr>
          <w:trHeight w:hRule="exact" w:val="856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4108DE" w:rsidRDefault="004108DE" w:rsidP="004108DE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1311" w14:textId="2C554B5F" w:rsidR="004108DE" w:rsidRPr="00821557" w:rsidRDefault="004108DE" w:rsidP="004108DE">
            <w:pPr>
              <w:rPr>
                <w:rFonts w:ascii="Arial" w:hAnsi="Arial" w:cs="Arial"/>
                <w:sz w:val="20"/>
                <w:szCs w:val="20"/>
              </w:rPr>
            </w:pPr>
            <w:r w:rsidRPr="00821557">
              <w:rPr>
                <w:rFonts w:ascii="Arial" w:hAnsi="Arial" w:cs="Arial"/>
                <w:sz w:val="20"/>
                <w:szCs w:val="20"/>
              </w:rPr>
              <w:t xml:space="preserve">Materiały przygotowane przez </w:t>
            </w:r>
            <w:r w:rsidR="007E13D9" w:rsidRPr="00821557">
              <w:rPr>
                <w:rFonts w:ascii="Arial" w:hAnsi="Arial" w:cs="Arial"/>
                <w:sz w:val="20"/>
                <w:szCs w:val="20"/>
              </w:rPr>
              <w:t>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5448" w14:textId="77777777" w:rsidR="004108DE" w:rsidRPr="00821557" w:rsidRDefault="004108DE" w:rsidP="004108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A1BC48" w14:textId="77777777" w:rsidR="009A3B75" w:rsidRDefault="009A3B75"/>
    <w:sectPr w:rsidR="009A3B75" w:rsidSect="00D56487">
      <w:headerReference w:type="default" r:id="rId8"/>
      <w:footerReference w:type="even" r:id="rId9"/>
      <w:footerReference w:type="default" r:id="rId10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F1EF87" w14:textId="77777777" w:rsidR="00BB133F" w:rsidRDefault="00BB133F">
      <w:r>
        <w:separator/>
      </w:r>
    </w:p>
  </w:endnote>
  <w:endnote w:type="continuationSeparator" w:id="0">
    <w:p w14:paraId="62AFB080" w14:textId="77777777" w:rsidR="00BB133F" w:rsidRDefault="00BB1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F753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1378C7" w14:textId="77777777" w:rsidR="00BB133F" w:rsidRDefault="00BB133F">
      <w:r>
        <w:separator/>
      </w:r>
    </w:p>
  </w:footnote>
  <w:footnote w:type="continuationSeparator" w:id="0">
    <w:p w14:paraId="19BD65EE" w14:textId="77777777" w:rsidR="00BB133F" w:rsidRDefault="00BB13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F88CB0" w14:textId="6D159E1D" w:rsidR="00766E94" w:rsidRDefault="00766E94" w:rsidP="002763EC">
    <w:pPr>
      <w:pStyle w:val="Nagwek"/>
      <w:spacing w:line="360" w:lineRule="auto"/>
      <w:jc w:val="center"/>
    </w:pPr>
    <w:r>
      <w:t>ZESTAW PODRĘCZNIKÓW DO KLASY I</w:t>
    </w:r>
    <w:r w:rsidR="005456F1">
      <w:t xml:space="preserve"> </w:t>
    </w:r>
    <w:r w:rsidR="009E2F5A">
      <w:t xml:space="preserve">S - </w:t>
    </w:r>
    <w:r w:rsidR="00AE35FF">
      <w:t xml:space="preserve"> PO </w:t>
    </w:r>
    <w:r w:rsidR="007B23A9">
      <w:t>PODSTAWÓWCE</w:t>
    </w:r>
  </w:p>
  <w:p w14:paraId="5F3A1104" w14:textId="41CECD7D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BC4BE0">
      <w:t>OCHRONY ŚRODOWISKA</w:t>
    </w:r>
  </w:p>
  <w:p w14:paraId="51ABBD24" w14:textId="3B3E854B" w:rsidR="00766E94" w:rsidRDefault="00733E7B" w:rsidP="002763EC">
    <w:pPr>
      <w:pStyle w:val="Nagwek"/>
      <w:spacing w:line="360" w:lineRule="auto"/>
      <w:jc w:val="center"/>
    </w:pPr>
    <w:r>
      <w:t>W ROKU SZKOLNYM 20</w:t>
    </w:r>
    <w:r w:rsidR="005E1545">
      <w:t>20</w:t>
    </w:r>
    <w:r w:rsidR="00AB632C">
      <w:t>/</w:t>
    </w:r>
    <w:r w:rsidR="00AE35FF">
      <w:t>2</w:t>
    </w:r>
    <w:r w:rsidR="005E1545"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81"/>
    <w:rsid w:val="0001236B"/>
    <w:rsid w:val="0003295A"/>
    <w:rsid w:val="000663DD"/>
    <w:rsid w:val="000751DE"/>
    <w:rsid w:val="0008720A"/>
    <w:rsid w:val="0009783B"/>
    <w:rsid w:val="000B7D55"/>
    <w:rsid w:val="000D1507"/>
    <w:rsid w:val="001039F2"/>
    <w:rsid w:val="0012346E"/>
    <w:rsid w:val="00145FA0"/>
    <w:rsid w:val="001462B4"/>
    <w:rsid w:val="0016047F"/>
    <w:rsid w:val="001620F1"/>
    <w:rsid w:val="00170393"/>
    <w:rsid w:val="001776D9"/>
    <w:rsid w:val="001C1A34"/>
    <w:rsid w:val="001D291D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E2A65"/>
    <w:rsid w:val="00306949"/>
    <w:rsid w:val="003156D1"/>
    <w:rsid w:val="00377490"/>
    <w:rsid w:val="0038163E"/>
    <w:rsid w:val="0038667C"/>
    <w:rsid w:val="003926AB"/>
    <w:rsid w:val="003F1E3D"/>
    <w:rsid w:val="003F4638"/>
    <w:rsid w:val="004108DE"/>
    <w:rsid w:val="004462F5"/>
    <w:rsid w:val="00455DD7"/>
    <w:rsid w:val="0046459B"/>
    <w:rsid w:val="004C7D90"/>
    <w:rsid w:val="004E57A3"/>
    <w:rsid w:val="00516432"/>
    <w:rsid w:val="00516AD4"/>
    <w:rsid w:val="005272A2"/>
    <w:rsid w:val="00533BEA"/>
    <w:rsid w:val="005456F1"/>
    <w:rsid w:val="00547B90"/>
    <w:rsid w:val="0056009B"/>
    <w:rsid w:val="0058360C"/>
    <w:rsid w:val="00583EB3"/>
    <w:rsid w:val="00584EAC"/>
    <w:rsid w:val="00584F44"/>
    <w:rsid w:val="005A043B"/>
    <w:rsid w:val="005A68DE"/>
    <w:rsid w:val="005A7CDE"/>
    <w:rsid w:val="005B4381"/>
    <w:rsid w:val="005D7C34"/>
    <w:rsid w:val="005E1545"/>
    <w:rsid w:val="005E7A69"/>
    <w:rsid w:val="00623A76"/>
    <w:rsid w:val="0067603F"/>
    <w:rsid w:val="00682805"/>
    <w:rsid w:val="00683983"/>
    <w:rsid w:val="00694095"/>
    <w:rsid w:val="006A0CA9"/>
    <w:rsid w:val="006A4A75"/>
    <w:rsid w:val="00703EA9"/>
    <w:rsid w:val="00705401"/>
    <w:rsid w:val="007118D3"/>
    <w:rsid w:val="00733E7B"/>
    <w:rsid w:val="007356AC"/>
    <w:rsid w:val="00735EFE"/>
    <w:rsid w:val="00737E0C"/>
    <w:rsid w:val="00766E94"/>
    <w:rsid w:val="007A1A55"/>
    <w:rsid w:val="007A1B71"/>
    <w:rsid w:val="007A44FC"/>
    <w:rsid w:val="007B23A9"/>
    <w:rsid w:val="007B3777"/>
    <w:rsid w:val="007D161D"/>
    <w:rsid w:val="007D3198"/>
    <w:rsid w:val="007E13D9"/>
    <w:rsid w:val="007F02F7"/>
    <w:rsid w:val="00803B7F"/>
    <w:rsid w:val="00821557"/>
    <w:rsid w:val="008672BF"/>
    <w:rsid w:val="00892430"/>
    <w:rsid w:val="008A0F5A"/>
    <w:rsid w:val="008C7EA1"/>
    <w:rsid w:val="008D757A"/>
    <w:rsid w:val="008E0EA4"/>
    <w:rsid w:val="008F3448"/>
    <w:rsid w:val="00906BC2"/>
    <w:rsid w:val="009124C9"/>
    <w:rsid w:val="0092544A"/>
    <w:rsid w:val="00944A1C"/>
    <w:rsid w:val="0094633A"/>
    <w:rsid w:val="00965BCA"/>
    <w:rsid w:val="0098141C"/>
    <w:rsid w:val="0098673F"/>
    <w:rsid w:val="00997825"/>
    <w:rsid w:val="009A3B75"/>
    <w:rsid w:val="009B52F8"/>
    <w:rsid w:val="009D017A"/>
    <w:rsid w:val="009E2F5A"/>
    <w:rsid w:val="009E684A"/>
    <w:rsid w:val="009F0F57"/>
    <w:rsid w:val="00A116E1"/>
    <w:rsid w:val="00A9404E"/>
    <w:rsid w:val="00AB08E5"/>
    <w:rsid w:val="00AB3CF8"/>
    <w:rsid w:val="00AB632C"/>
    <w:rsid w:val="00AE35FF"/>
    <w:rsid w:val="00AF62A4"/>
    <w:rsid w:val="00B12A27"/>
    <w:rsid w:val="00B14045"/>
    <w:rsid w:val="00B4389C"/>
    <w:rsid w:val="00B517A4"/>
    <w:rsid w:val="00B74368"/>
    <w:rsid w:val="00BB133F"/>
    <w:rsid w:val="00BB361C"/>
    <w:rsid w:val="00BB6803"/>
    <w:rsid w:val="00BC4BE0"/>
    <w:rsid w:val="00BD1882"/>
    <w:rsid w:val="00BF6CE5"/>
    <w:rsid w:val="00BF753A"/>
    <w:rsid w:val="00BF7E55"/>
    <w:rsid w:val="00C06884"/>
    <w:rsid w:val="00C211B0"/>
    <w:rsid w:val="00C47F35"/>
    <w:rsid w:val="00C66F67"/>
    <w:rsid w:val="00C87AEA"/>
    <w:rsid w:val="00C921D9"/>
    <w:rsid w:val="00CB64ED"/>
    <w:rsid w:val="00CC73E7"/>
    <w:rsid w:val="00CD4A5A"/>
    <w:rsid w:val="00D101B2"/>
    <w:rsid w:val="00D407B4"/>
    <w:rsid w:val="00D516CF"/>
    <w:rsid w:val="00D56487"/>
    <w:rsid w:val="00D61E13"/>
    <w:rsid w:val="00D77388"/>
    <w:rsid w:val="00D77E8A"/>
    <w:rsid w:val="00D96A7B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  <w:rsid w:val="00FA30EC"/>
    <w:rsid w:val="0B3F1B24"/>
    <w:rsid w:val="198B58E2"/>
    <w:rsid w:val="1C6D4AAA"/>
    <w:rsid w:val="3A4A202F"/>
    <w:rsid w:val="5D9AAD0D"/>
    <w:rsid w:val="7807A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3F4638"/>
  </w:style>
  <w:style w:type="character" w:styleId="Uwydatnienie">
    <w:name w:val="Emphasis"/>
    <w:basedOn w:val="Domylnaczcionkaakapitu"/>
    <w:qFormat/>
    <w:rsid w:val="00BF753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3F4638"/>
  </w:style>
  <w:style w:type="character" w:styleId="Uwydatnienie">
    <w:name w:val="Emphasis"/>
    <w:basedOn w:val="Domylnaczcionkaakapitu"/>
    <w:qFormat/>
    <w:rsid w:val="00BF75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podręczników stosowanych w roku 2007/08</vt:lpstr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creator>Ewa</dc:creator>
  <cp:lastModifiedBy>Agnieszka</cp:lastModifiedBy>
  <cp:revision>2</cp:revision>
  <cp:lastPrinted>2016-05-19T07:21:00Z</cp:lastPrinted>
  <dcterms:created xsi:type="dcterms:W3CDTF">2020-08-26T14:59:00Z</dcterms:created>
  <dcterms:modified xsi:type="dcterms:W3CDTF">2020-08-26T14:59:00Z</dcterms:modified>
</cp:coreProperties>
</file>